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7" w:rsidRPr="009E5917" w:rsidRDefault="009E5917" w:rsidP="009E5917">
      <w:pPr>
        <w:tabs>
          <w:tab w:val="left" w:pos="11057"/>
        </w:tabs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9E5917">
        <w:rPr>
          <w:rFonts w:ascii="Times New Roman" w:hAnsi="Times New Roman"/>
          <w:sz w:val="28"/>
          <w:lang w:val="be-BY"/>
        </w:rPr>
        <w:t xml:space="preserve">                                                                                                                                                              ЗАЦВЯРДЖАЮ</w:t>
      </w:r>
    </w:p>
    <w:p w:rsidR="009E5917" w:rsidRPr="009E5917" w:rsidRDefault="009E5917" w:rsidP="009E5917">
      <w:pPr>
        <w:spacing w:after="0" w:line="240" w:lineRule="auto"/>
        <w:ind w:left="10348" w:firstLine="708"/>
        <w:jc w:val="both"/>
        <w:rPr>
          <w:rFonts w:ascii="Times New Roman" w:hAnsi="Times New Roman"/>
          <w:sz w:val="28"/>
          <w:lang w:val="be-BY"/>
        </w:rPr>
      </w:pPr>
      <w:r w:rsidRPr="009E5917">
        <w:rPr>
          <w:rFonts w:ascii="Times New Roman" w:hAnsi="Times New Roman"/>
          <w:sz w:val="28"/>
          <w:lang w:val="be-BY"/>
        </w:rPr>
        <w:t>Дырэктар_______Бзот А.Б.</w:t>
      </w:r>
    </w:p>
    <w:p w:rsidR="009E5917" w:rsidRPr="009E5917" w:rsidRDefault="009E5917" w:rsidP="009E5917">
      <w:pPr>
        <w:spacing w:after="0" w:line="240" w:lineRule="auto"/>
        <w:ind w:left="10490" w:firstLine="708"/>
        <w:jc w:val="both"/>
        <w:rPr>
          <w:rFonts w:ascii="Times New Roman" w:hAnsi="Times New Roman"/>
          <w:sz w:val="28"/>
          <w:lang w:val="be-BY"/>
        </w:rPr>
      </w:pPr>
      <w:r w:rsidRPr="009E5917">
        <w:rPr>
          <w:rFonts w:ascii="Times New Roman" w:hAnsi="Times New Roman"/>
          <w:sz w:val="28"/>
          <w:lang w:val="be-BY"/>
        </w:rPr>
        <w:t>“___”____________20</w:t>
      </w:r>
      <w:r w:rsidRPr="0082372B">
        <w:rPr>
          <w:rFonts w:ascii="Times New Roman" w:hAnsi="Times New Roman"/>
          <w:sz w:val="28"/>
          <w:lang w:val="be-BY"/>
        </w:rPr>
        <w:t>21</w:t>
      </w:r>
      <w:r w:rsidRPr="009E5917">
        <w:rPr>
          <w:rFonts w:ascii="Times New Roman" w:hAnsi="Times New Roman"/>
          <w:sz w:val="28"/>
          <w:lang w:val="be-BY"/>
        </w:rPr>
        <w:t xml:space="preserve"> г.</w:t>
      </w:r>
    </w:p>
    <w:p w:rsidR="009E5917" w:rsidRPr="009E5917" w:rsidRDefault="009E5917" w:rsidP="009E5917">
      <w:pPr>
        <w:spacing w:after="0" w:line="240" w:lineRule="auto"/>
        <w:rPr>
          <w:rFonts w:ascii="Times New Roman" w:hAnsi="Times New Roman"/>
          <w:b/>
          <w:color w:val="FF0000"/>
          <w:sz w:val="40"/>
          <w:szCs w:val="32"/>
          <w:lang w:val="be-BY"/>
        </w:rPr>
      </w:pPr>
    </w:p>
    <w:p w:rsidR="009E5917" w:rsidRPr="009E5917" w:rsidRDefault="009E5917" w:rsidP="009E5917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  <w:lang w:val="be-BY"/>
        </w:rPr>
      </w:pPr>
      <w:r w:rsidRPr="009E5917">
        <w:rPr>
          <w:rFonts w:ascii="Times New Roman" w:hAnsi="Times New Roman"/>
          <w:b/>
          <w:sz w:val="40"/>
          <w:szCs w:val="32"/>
          <w:lang w:val="be-BY"/>
        </w:rPr>
        <w:t xml:space="preserve">План работы  ДУА </w:t>
      </w:r>
      <w:r w:rsidR="0088415F" w:rsidRPr="0088415F">
        <w:rPr>
          <w:rFonts w:ascii="Times New Roman" w:eastAsiaTheme="minorHAnsi" w:hAnsi="Times New Roman"/>
          <w:sz w:val="40"/>
          <w:szCs w:val="40"/>
          <w:lang w:val="be-BY"/>
        </w:rPr>
        <w:t>«</w:t>
      </w:r>
      <w:r w:rsidRPr="009E5917">
        <w:rPr>
          <w:rFonts w:ascii="Times New Roman" w:hAnsi="Times New Roman"/>
          <w:b/>
          <w:sz w:val="40"/>
          <w:szCs w:val="32"/>
          <w:lang w:val="be-BY"/>
        </w:rPr>
        <w:t>Мокраўскі ВПК дзіцячы сад – СШ</w:t>
      </w:r>
      <w:r w:rsidR="0088415F" w:rsidRPr="0088415F">
        <w:rPr>
          <w:rFonts w:ascii="Times New Roman" w:hAnsi="Times New Roman"/>
          <w:sz w:val="40"/>
          <w:szCs w:val="40"/>
          <w:lang w:val="be-BY"/>
        </w:rPr>
        <w:t>»</w:t>
      </w:r>
    </w:p>
    <w:p w:rsidR="009E5917" w:rsidRPr="009E5917" w:rsidRDefault="009E5917" w:rsidP="009E5917">
      <w:pPr>
        <w:spacing w:line="240" w:lineRule="auto"/>
        <w:jc w:val="center"/>
        <w:rPr>
          <w:rFonts w:ascii="Times New Roman" w:hAnsi="Times New Roman"/>
          <w:b/>
          <w:sz w:val="40"/>
          <w:szCs w:val="32"/>
          <w:lang w:val="be-BY"/>
        </w:rPr>
      </w:pPr>
      <w:r w:rsidRPr="009E5917">
        <w:rPr>
          <w:rFonts w:ascii="Times New Roman" w:hAnsi="Times New Roman"/>
          <w:b/>
          <w:sz w:val="40"/>
          <w:szCs w:val="32"/>
          <w:lang w:val="be-BY"/>
        </w:rPr>
        <w:t xml:space="preserve">на </w:t>
      </w:r>
      <w:r w:rsidRPr="0082372B">
        <w:rPr>
          <w:rFonts w:ascii="Times New Roman" w:hAnsi="Times New Roman"/>
          <w:b/>
          <w:sz w:val="40"/>
          <w:szCs w:val="32"/>
          <w:lang w:val="be-BY"/>
        </w:rPr>
        <w:t>асеннія к</w:t>
      </w:r>
      <w:r w:rsidRPr="009E5917">
        <w:rPr>
          <w:rFonts w:ascii="Times New Roman" w:hAnsi="Times New Roman"/>
          <w:b/>
          <w:sz w:val="40"/>
          <w:szCs w:val="32"/>
          <w:lang w:val="be-BY"/>
        </w:rPr>
        <w:t>анікулы 20</w:t>
      </w:r>
      <w:r w:rsidRPr="009E5917">
        <w:rPr>
          <w:rFonts w:ascii="Times New Roman" w:hAnsi="Times New Roman"/>
          <w:b/>
          <w:sz w:val="40"/>
          <w:szCs w:val="32"/>
        </w:rPr>
        <w:t>2</w:t>
      </w:r>
      <w:r>
        <w:rPr>
          <w:rFonts w:ascii="Times New Roman" w:hAnsi="Times New Roman"/>
          <w:b/>
          <w:sz w:val="40"/>
          <w:szCs w:val="32"/>
          <w:lang w:val="be-BY"/>
        </w:rPr>
        <w:t>1</w:t>
      </w:r>
      <w:r w:rsidRPr="009E5917">
        <w:rPr>
          <w:rFonts w:ascii="Times New Roman" w:hAnsi="Times New Roman"/>
          <w:b/>
          <w:sz w:val="40"/>
          <w:szCs w:val="32"/>
          <w:lang w:val="be-BY"/>
        </w:rPr>
        <w:t>/20</w:t>
      </w:r>
      <w:r w:rsidRPr="009E5917">
        <w:rPr>
          <w:rFonts w:ascii="Times New Roman" w:hAnsi="Times New Roman"/>
          <w:b/>
          <w:sz w:val="40"/>
          <w:szCs w:val="32"/>
        </w:rPr>
        <w:t>2</w:t>
      </w:r>
      <w:r>
        <w:rPr>
          <w:rFonts w:ascii="Times New Roman" w:hAnsi="Times New Roman"/>
          <w:b/>
          <w:sz w:val="40"/>
          <w:szCs w:val="32"/>
          <w:lang w:val="be-BY"/>
        </w:rPr>
        <w:t>2</w:t>
      </w:r>
      <w:r w:rsidRPr="009E5917">
        <w:rPr>
          <w:rFonts w:ascii="Times New Roman" w:hAnsi="Times New Roman"/>
          <w:b/>
          <w:sz w:val="40"/>
          <w:szCs w:val="32"/>
          <w:lang w:val="be-BY"/>
        </w:rPr>
        <w:t xml:space="preserve"> навучальнага года</w:t>
      </w:r>
    </w:p>
    <w:tbl>
      <w:tblPr>
        <w:tblW w:w="150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674"/>
        <w:gridCol w:w="755"/>
        <w:gridCol w:w="1677"/>
        <w:gridCol w:w="5739"/>
        <w:gridCol w:w="805"/>
        <w:gridCol w:w="451"/>
        <w:gridCol w:w="825"/>
        <w:gridCol w:w="1622"/>
        <w:gridCol w:w="55"/>
        <w:gridCol w:w="2433"/>
      </w:tblGrid>
      <w:tr w:rsidR="009E5917" w:rsidRPr="009E5917" w:rsidTr="00A044B0">
        <w:trPr>
          <w:cantSplit/>
          <w:trHeight w:val="712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9E5917" w:rsidRDefault="009E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№ п/п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9E5917" w:rsidRDefault="009E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Дата</w:t>
            </w:r>
          </w:p>
        </w:tc>
        <w:tc>
          <w:tcPr>
            <w:tcW w:w="16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9E5917" w:rsidRDefault="009E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Час</w:t>
            </w:r>
          </w:p>
        </w:tc>
        <w:tc>
          <w:tcPr>
            <w:tcW w:w="65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9E5917" w:rsidRDefault="009E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Мерапрыемствы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9E5917" w:rsidRDefault="009E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Класы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9E5917" w:rsidRDefault="009E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Месца правядзення</w:t>
            </w:r>
          </w:p>
        </w:tc>
        <w:tc>
          <w:tcPr>
            <w:tcW w:w="248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9E5917" w:rsidRPr="009E5917" w:rsidRDefault="009E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Адказны</w:t>
            </w:r>
          </w:p>
        </w:tc>
      </w:tr>
      <w:tr w:rsidR="009E5917" w:rsidRPr="009E5917" w:rsidTr="00A044B0">
        <w:trPr>
          <w:trHeight w:val="685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9E5917" w:rsidRPr="009E5917" w:rsidRDefault="009E5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82372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75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9E5917" w:rsidRPr="009E5917" w:rsidRDefault="009E5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01.11</w:t>
            </w:r>
          </w:p>
        </w:tc>
        <w:tc>
          <w:tcPr>
            <w:tcW w:w="13607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9E5917" w:rsidRPr="009E5917" w:rsidRDefault="009E59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be-BY"/>
              </w:rPr>
            </w:pPr>
            <w:r w:rsidRPr="0082372B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 xml:space="preserve">Дзень адзінства </w:t>
            </w:r>
          </w:p>
        </w:tc>
      </w:tr>
      <w:tr w:rsidR="009E5917" w:rsidRPr="009E5917" w:rsidTr="00A044B0">
        <w:trPr>
          <w:trHeight w:val="420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9E5917" w:rsidRDefault="009E5917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9E5917" w:rsidRDefault="009E5917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B97124" w:rsidRDefault="009E5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B97124" w:rsidRDefault="00B97124" w:rsidP="00B97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Спартыўная эстафета </w:t>
            </w:r>
            <w:r w:rsidR="009E5917" w:rsidRPr="00B9712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="009E5917"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Вясёлыя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B97124" w:rsidRDefault="00125FD5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5-9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9E5917" w:rsidRPr="00B97124" w:rsidRDefault="009E5917" w:rsidP="00125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9E5917" w:rsidRPr="00B97124" w:rsidRDefault="009E5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  <w:p w:rsidR="00B97124" w:rsidRPr="00B97124" w:rsidRDefault="00B97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Апаляйчук Н.М.</w:t>
            </w:r>
          </w:p>
        </w:tc>
      </w:tr>
      <w:tr w:rsidR="0082372B" w:rsidRPr="009E5917" w:rsidTr="00A044B0">
        <w:trPr>
          <w:trHeight w:val="420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2372B" w:rsidRPr="009E5917" w:rsidRDefault="0082372B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2372B" w:rsidRPr="009E5917" w:rsidRDefault="0082372B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2372B" w:rsidRPr="0082372B" w:rsidRDefault="008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372B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2372B" w:rsidRPr="0082372B" w:rsidRDefault="008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372B"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нямецкай мове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2372B" w:rsidRPr="0082372B" w:rsidRDefault="0082372B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2372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10-11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2372B" w:rsidRPr="0082372B" w:rsidRDefault="007166D5" w:rsidP="00125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="0082372B" w:rsidRPr="0082372B">
              <w:rPr>
                <w:rFonts w:ascii="Times New Roman" w:hAnsi="Times New Roman"/>
                <w:sz w:val="28"/>
                <w:szCs w:val="28"/>
                <w:lang w:val="be-BY"/>
              </w:rPr>
              <w:t>аб. № 27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82372B" w:rsidRPr="0082372B" w:rsidRDefault="008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372B"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7166D5" w:rsidRPr="009E5917" w:rsidTr="00A044B0">
        <w:trPr>
          <w:trHeight w:val="420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9E5917" w:rsidRDefault="007166D5" w:rsidP="007166D5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9E5917" w:rsidRDefault="007166D5" w:rsidP="007166D5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82372B" w:rsidRDefault="007166D5" w:rsidP="00716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372B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CC0F7B" w:rsidRDefault="007166D5" w:rsidP="00716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Віктарына </w:t>
            </w:r>
            <w:r w:rsidRPr="00CC0F7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Казка твой сябар»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CC0F7B" w:rsidRDefault="007166D5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1-4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CC0F7B" w:rsidRDefault="007166D5" w:rsidP="00125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>каб. № 3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7166D5" w:rsidRPr="00CC0F7B" w:rsidRDefault="007166D5" w:rsidP="00716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>Апаляйчук Н.М.</w:t>
            </w:r>
          </w:p>
        </w:tc>
      </w:tr>
      <w:tr w:rsidR="007166D5" w:rsidRPr="009E5917" w:rsidTr="00A044B0">
        <w:trPr>
          <w:trHeight w:val="420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9E5917" w:rsidRDefault="007166D5" w:rsidP="007166D5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9E5917" w:rsidRDefault="007166D5" w:rsidP="007166D5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82372B" w:rsidRDefault="007166D5" w:rsidP="00716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7166D5" w:rsidRDefault="007166D5" w:rsidP="00716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Вясёлка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166D5" w:rsidRPr="007166D5" w:rsidRDefault="007166D5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1-2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66D5" w:rsidRPr="007166D5" w:rsidRDefault="007166D5" w:rsidP="00125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каб. № 6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7166D5" w:rsidRPr="007166D5" w:rsidRDefault="007166D5" w:rsidP="00716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Мініч А.Л.</w:t>
            </w:r>
          </w:p>
          <w:p w:rsidR="007166D5" w:rsidRPr="007166D5" w:rsidRDefault="007166D5" w:rsidP="00716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25FD5" w:rsidRPr="009E5917" w:rsidTr="00A044B0">
        <w:trPr>
          <w:trHeight w:val="420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25FD5" w:rsidRPr="009E5917" w:rsidRDefault="00125FD5" w:rsidP="007166D5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25FD5" w:rsidRPr="009E5917" w:rsidRDefault="00125FD5" w:rsidP="007166D5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25FD5" w:rsidRDefault="00125FD5" w:rsidP="00716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25FD5" w:rsidRPr="007166D5" w:rsidRDefault="00125FD5" w:rsidP="00125F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Аб’яднанне па інтарэсах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Валейбол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25FD5" w:rsidRPr="007166D5" w:rsidRDefault="00333373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6-11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25FD5" w:rsidRPr="007166D5" w:rsidRDefault="00125FD5" w:rsidP="00125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25FD5" w:rsidRPr="007166D5" w:rsidRDefault="00125FD5" w:rsidP="00716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Бзот А.Б.</w:t>
            </w:r>
          </w:p>
        </w:tc>
      </w:tr>
      <w:tr w:rsidR="007166D5" w:rsidRPr="0082372B" w:rsidTr="00A044B0">
        <w:trPr>
          <w:trHeight w:val="470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166D5" w:rsidRPr="009E5917" w:rsidRDefault="007166D5" w:rsidP="007166D5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166D5" w:rsidRPr="009E5917" w:rsidRDefault="007166D5" w:rsidP="007166D5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166D5" w:rsidRPr="0082372B" w:rsidRDefault="007166D5" w:rsidP="00716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372B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166D5" w:rsidRPr="0082372B" w:rsidRDefault="007166D5" w:rsidP="00716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372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Уборка брацкай магілы в. Мокрае у рамках рэспубліканскай акцыі </w:t>
            </w:r>
            <w:r w:rsidRPr="0082372B">
              <w:rPr>
                <w:rFonts w:ascii="Times New Roman" w:hAnsi="Times New Roman"/>
                <w:i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Год </w:t>
            </w:r>
            <w:r w:rsidRPr="0082372B">
              <w:rPr>
                <w:rFonts w:ascii="Times New Roman" w:hAnsi="Times New Roman"/>
                <w:sz w:val="28"/>
                <w:szCs w:val="28"/>
                <w:lang w:val="be-BY"/>
              </w:rPr>
              <w:t>народнага яднання – год добрых спраў</w:t>
            </w:r>
            <w:r w:rsidRPr="0082372B">
              <w:rPr>
                <w:rFonts w:ascii="Times New Roman" w:hAnsi="Times New Roman"/>
                <w:i/>
                <w:sz w:val="30"/>
                <w:szCs w:val="3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166D5" w:rsidRPr="0082372B" w:rsidRDefault="00125FD5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9-11</w:t>
            </w:r>
            <w:r w:rsidR="007166D5" w:rsidRPr="0082372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166D5" w:rsidRPr="0082372B" w:rsidRDefault="0028609A" w:rsidP="00125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в. Мокрае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7166D5" w:rsidRPr="0082372B" w:rsidRDefault="00333373" w:rsidP="00716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28609A" w:rsidRPr="0082372B" w:rsidTr="00A044B0">
        <w:trPr>
          <w:trHeight w:val="470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7166D5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7166D5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82372B" w:rsidRDefault="0028609A" w:rsidP="00716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82372B" w:rsidRDefault="0028609A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Секцыя па валейболу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Default="0028609A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7-11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82372B" w:rsidRDefault="0028609A" w:rsidP="00125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28609A" w:rsidRPr="0082372B" w:rsidRDefault="0028609A" w:rsidP="00716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28609A" w:rsidRPr="0028609A" w:rsidTr="00A044B0">
        <w:trPr>
          <w:trHeight w:val="893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125FD5" w:rsidRDefault="0028609A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125FD5" w:rsidRDefault="0028609A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Час разважанняў  </w:t>
            </w:r>
            <w:r w:rsidRPr="00125F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«У адзінстве народа – сіла дзяржавы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» да Года народнага адзінства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125FD5" w:rsidRDefault="0028609A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6-9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125FD5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каб.№ 56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28609A" w:rsidRPr="00125FD5" w:rsidRDefault="0028609A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28609A" w:rsidRPr="009E5917" w:rsidTr="00A044B0">
        <w:trPr>
          <w:trHeight w:val="515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28609A" w:rsidRDefault="0028609A" w:rsidP="0028609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  <w:p w:rsidR="0028609A" w:rsidRPr="009E5917" w:rsidRDefault="0028609A" w:rsidP="0028609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75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8609A" w:rsidRPr="009E5917" w:rsidRDefault="0028609A" w:rsidP="00286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E591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02.11</w:t>
            </w:r>
          </w:p>
        </w:tc>
        <w:tc>
          <w:tcPr>
            <w:tcW w:w="13607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28609A" w:rsidRPr="00657BA2" w:rsidRDefault="0028609A" w:rsidP="002860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657BA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Дзень бяспечных паводзін</w:t>
            </w:r>
          </w:p>
        </w:tc>
      </w:tr>
      <w:tr w:rsidR="0028609A" w:rsidRPr="009E5917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Інтэрактыўны занятак «Пагаворым са мною»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9-11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каб. № 65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28609A" w:rsidRPr="009E5917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Велапоход «Сцяжынкамі Бацькаўшчыны» рэспубліканскай акцыі «Я гэты край Радзімаю заву»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9-11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6725DB" w:rsidRPr="009E5917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725DB" w:rsidRPr="009E5917" w:rsidRDefault="006725DB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725DB" w:rsidRPr="009E5917" w:rsidRDefault="006725DB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725DB" w:rsidRPr="00657BA2" w:rsidRDefault="006725DB" w:rsidP="002860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725DB" w:rsidRPr="00657BA2" w:rsidRDefault="006725DB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Спартыўная эстафета </w:t>
            </w: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Юныя алімпійцы</w:t>
            </w: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725DB" w:rsidRPr="00657BA2" w:rsidRDefault="006725DB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725DB" w:rsidRPr="00657BA2" w:rsidRDefault="006725DB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спарт.зала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6725DB" w:rsidRPr="00B97124" w:rsidRDefault="006725DB" w:rsidP="00672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  <w:p w:rsidR="006725DB" w:rsidRPr="00657BA2" w:rsidRDefault="006725DB" w:rsidP="00672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Апаляйчук Н.М.</w:t>
            </w:r>
          </w:p>
        </w:tc>
      </w:tr>
      <w:tr w:rsidR="0028609A" w:rsidRPr="009E5917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725DB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Экскурсія  «Маршрутамі памяці. Маршрутамі адзінства» да Года народнага адзінства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Петруковіч А.А.</w:t>
            </w:r>
          </w:p>
        </w:tc>
      </w:tr>
      <w:tr w:rsidR="0028609A" w:rsidRPr="009E5917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Акцыя па добраўпарадкаванню помнікаў </w:t>
            </w:r>
            <w:r w:rsidRPr="00657BA2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«спаленых вёсак</w:t>
            </w: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» у рамках рэспубліканскай акцыі </w:t>
            </w:r>
            <w:r w:rsidRPr="00657BA2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Год народнага яднання – год добрых спраў</w:t>
            </w:r>
            <w:r w:rsidRPr="00657BA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Петруковіч А.А.</w:t>
            </w:r>
          </w:p>
        </w:tc>
      </w:tr>
      <w:tr w:rsidR="0028609A" w:rsidRPr="009E5917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Прафілактычная віктарына «Бяспечныя канікулы»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5-6,8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каб. № 56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28609A" w:rsidRPr="00CC0F7B" w:rsidTr="00A044B0">
        <w:trPr>
          <w:trHeight w:val="474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8609A" w:rsidRPr="009E5917" w:rsidRDefault="0028609A" w:rsidP="0028609A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8609A" w:rsidRPr="00657BA2" w:rsidRDefault="0028609A" w:rsidP="00286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Экскурсія  «Любімыя куточкі малой радзімы»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8609A" w:rsidRPr="00A044B0" w:rsidRDefault="0028609A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57BA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</w:t>
            </w:r>
            <w:r w:rsidR="00A044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в. Мокрае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28609A" w:rsidRPr="00657BA2" w:rsidRDefault="0028609A" w:rsidP="00286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137072" w:rsidRPr="009E5917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37072" w:rsidRPr="009E5917" w:rsidRDefault="00137072" w:rsidP="00137072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37072" w:rsidRPr="009E5917" w:rsidRDefault="00137072" w:rsidP="00137072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37072" w:rsidRPr="00657BA2" w:rsidRDefault="00137072" w:rsidP="00137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37072" w:rsidRPr="00657BA2" w:rsidRDefault="00137072" w:rsidP="00137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37072" w:rsidRPr="00657BA2" w:rsidRDefault="00B9655D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37072" w:rsidRPr="00657BA2" w:rsidRDefault="00137072" w:rsidP="00137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37072" w:rsidRPr="00657BA2" w:rsidRDefault="00137072" w:rsidP="00137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657BA2" w:rsidRPr="009E5917" w:rsidTr="00A044B0">
        <w:trPr>
          <w:trHeight w:val="35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657BA2" w:rsidRPr="00657BA2" w:rsidRDefault="00657BA2" w:rsidP="0013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3.</w:t>
            </w:r>
          </w:p>
          <w:p w:rsidR="00657BA2" w:rsidRPr="009E5917" w:rsidRDefault="00657BA2" w:rsidP="00137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  <w:p w:rsidR="00657BA2" w:rsidRPr="009E5917" w:rsidRDefault="00657BA2" w:rsidP="00137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  <w:p w:rsidR="00657BA2" w:rsidRPr="009E5917" w:rsidRDefault="00657BA2" w:rsidP="00137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  <w:p w:rsidR="00657BA2" w:rsidRPr="009E5917" w:rsidRDefault="00657BA2" w:rsidP="00137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  <w:p w:rsidR="00657BA2" w:rsidRPr="009E5917" w:rsidRDefault="00657BA2" w:rsidP="00137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  <w:p w:rsidR="00657BA2" w:rsidRPr="009E5917" w:rsidRDefault="00657BA2" w:rsidP="00137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  <w:p w:rsidR="00657BA2" w:rsidRPr="009E5917" w:rsidRDefault="00657BA2" w:rsidP="00137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  <w:p w:rsidR="00657BA2" w:rsidRPr="009E5917" w:rsidRDefault="00657BA2" w:rsidP="0013707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657BA2" w:rsidRPr="009E5917" w:rsidRDefault="00657BA2" w:rsidP="00137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03.11</w:t>
            </w:r>
          </w:p>
        </w:tc>
        <w:tc>
          <w:tcPr>
            <w:tcW w:w="13607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657BA2" w:rsidRPr="009E5917" w:rsidRDefault="00657BA2" w:rsidP="00137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be-BY"/>
              </w:rPr>
            </w:pPr>
            <w:r w:rsidRPr="0082372B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>Дзень прафарыентацыі</w:t>
            </w:r>
          </w:p>
        </w:tc>
      </w:tr>
      <w:tr w:rsidR="00657BA2" w:rsidRPr="00AE2592" w:rsidTr="00A044B0">
        <w:tc>
          <w:tcPr>
            <w:tcW w:w="67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57BA2" w:rsidRPr="009E5917" w:rsidRDefault="00657BA2" w:rsidP="00657BA2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57BA2" w:rsidRPr="009E5917" w:rsidRDefault="00657BA2" w:rsidP="00657BA2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57BA2" w:rsidRPr="009E5917" w:rsidRDefault="00657BA2" w:rsidP="00657B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657BA2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57BA2" w:rsidRPr="009E5917" w:rsidRDefault="00657BA2" w:rsidP="00657BA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Прафарыентацыйная гульня “Прафесіі пад мікраскопам”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57BA2" w:rsidRPr="009E5917" w:rsidRDefault="00AE2592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be-BY"/>
              </w:rPr>
              <w:t>6</w:t>
            </w:r>
            <w:r w:rsidR="00657BA2">
              <w:rPr>
                <w:rFonts w:ascii="Times New Roman" w:hAnsi="Times New Roman"/>
                <w:b/>
                <w:iCs/>
                <w:sz w:val="28"/>
                <w:szCs w:val="28"/>
                <w:lang w:val="be-BY"/>
              </w:rPr>
              <w:t xml:space="preserve">-8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57BA2" w:rsidRPr="009E5917" w:rsidRDefault="00333373" w:rsidP="00657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к</w:t>
            </w:r>
            <w:r w:rsidR="00657BA2" w:rsidRPr="0082372B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аб.65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657BA2" w:rsidRPr="009E5917" w:rsidRDefault="00657BA2" w:rsidP="00657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371EE3" w:rsidRPr="00AE2592" w:rsidTr="00A044B0">
        <w:tc>
          <w:tcPr>
            <w:tcW w:w="67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71EE3" w:rsidRPr="009E5917" w:rsidRDefault="00371EE3" w:rsidP="00371EE3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71EE3" w:rsidRPr="009E5917" w:rsidRDefault="00371EE3" w:rsidP="00371EE3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71EE3" w:rsidRPr="00657BA2" w:rsidRDefault="00371EE3" w:rsidP="00371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71EE3" w:rsidRPr="00AE2592" w:rsidRDefault="00371EE3" w:rsidP="00371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Завочнае падарожжа </w:t>
            </w:r>
            <w:r w:rsidRPr="00360548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Славутасці  Беларусі</w:t>
            </w: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71EE3" w:rsidRPr="00AE2592" w:rsidRDefault="00371EE3" w:rsidP="00371E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8-11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71EE3" w:rsidRPr="00AE2592" w:rsidRDefault="00371EE3" w:rsidP="00371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371EE3" w:rsidRPr="00AE2592" w:rsidRDefault="00371EE3" w:rsidP="00371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узьменка Т.П.</w:t>
            </w:r>
          </w:p>
        </w:tc>
      </w:tr>
      <w:tr w:rsidR="00657BA2" w:rsidRPr="009E5917" w:rsidTr="00A044B0">
        <w:trPr>
          <w:trHeight w:val="415"/>
        </w:trPr>
        <w:tc>
          <w:tcPr>
            <w:tcW w:w="67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57BA2" w:rsidRPr="009E5917" w:rsidRDefault="00657BA2" w:rsidP="00657BA2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57BA2" w:rsidRPr="009E5917" w:rsidRDefault="00657BA2" w:rsidP="00657BA2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57BA2" w:rsidRPr="0028609A" w:rsidRDefault="00657BA2" w:rsidP="0065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57BA2" w:rsidRPr="0028609A" w:rsidRDefault="00657BA2" w:rsidP="00657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гульня «Спорт і здароўе жывуць разам</w:t>
            </w:r>
            <w:r w:rsidRPr="002860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57BA2" w:rsidRPr="0028609A" w:rsidRDefault="00657BA2" w:rsidP="00657B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57BA2" w:rsidRPr="0028609A" w:rsidRDefault="00657BA2" w:rsidP="0065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спарт. зала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657BA2" w:rsidRPr="0028609A" w:rsidRDefault="00657BA2" w:rsidP="0065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Апаляйчук Н.М.</w:t>
            </w:r>
          </w:p>
          <w:p w:rsidR="00657BA2" w:rsidRPr="0028609A" w:rsidRDefault="00657BA2" w:rsidP="0065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333373" w:rsidRPr="009E5917" w:rsidTr="00A044B0">
        <w:trPr>
          <w:trHeight w:val="415"/>
        </w:trPr>
        <w:tc>
          <w:tcPr>
            <w:tcW w:w="67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33373" w:rsidRPr="009E5917" w:rsidRDefault="00333373" w:rsidP="00333373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33373" w:rsidRPr="009E5917" w:rsidRDefault="00333373" w:rsidP="00333373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33373" w:rsidRPr="0028609A" w:rsidRDefault="00333373" w:rsidP="00333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33373" w:rsidRPr="009E5917" w:rsidRDefault="00333373" w:rsidP="0033337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Прадметная кансультацыя па беларускай мове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33373" w:rsidRDefault="00333373" w:rsidP="00B9655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be-BY"/>
              </w:rPr>
              <w:t xml:space="preserve">9-10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33373" w:rsidRPr="0082372B" w:rsidRDefault="00333373" w:rsidP="003333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каб. №  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333373" w:rsidRPr="009E5917" w:rsidRDefault="00333373" w:rsidP="00333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</w:tr>
      <w:tr w:rsidR="00A044B0" w:rsidRPr="00A044B0" w:rsidTr="00A044B0">
        <w:trPr>
          <w:trHeight w:val="415"/>
        </w:trPr>
        <w:tc>
          <w:tcPr>
            <w:tcW w:w="67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044B0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11.00-12.00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4B0" w:rsidRPr="00A044B0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Інтэрактыўны дыялог</w:t>
            </w: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Жыццё без страху</w:t>
            </w:r>
            <w:r w:rsidRPr="00A044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044B0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be-BY"/>
              </w:rPr>
              <w:t>5-6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каб. №  25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Люкеівч Н.У.</w:t>
            </w:r>
          </w:p>
        </w:tc>
      </w:tr>
      <w:tr w:rsidR="00A044B0" w:rsidRPr="009E5917" w:rsidTr="00A044B0">
        <w:trPr>
          <w:trHeight w:val="415"/>
        </w:trPr>
        <w:tc>
          <w:tcPr>
            <w:tcW w:w="67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1370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137072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137072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4B0" w:rsidRPr="00137072" w:rsidRDefault="00A044B0" w:rsidP="00A044B0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Інтэлектуальна-пазнавальная гульня</w:t>
            </w:r>
            <w:r w:rsidRPr="0013707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137072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Зямля бацькоў - зямля бацькоў</w:t>
            </w:r>
            <w:r w:rsidRPr="00137072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7-9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каб. № 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Таразевіч Т.Ф.</w:t>
            </w:r>
          </w:p>
        </w:tc>
      </w:tr>
      <w:tr w:rsidR="00A044B0" w:rsidRPr="00657BA2" w:rsidTr="00A044B0">
        <w:trPr>
          <w:trHeight w:val="42"/>
        </w:trPr>
        <w:tc>
          <w:tcPr>
            <w:tcW w:w="67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13707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4B0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Круглы стол </w:t>
            </w:r>
            <w:r w:rsidRPr="00137072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Асаблівасці дзіцяча-бацькоўскія адносіны на розных этапах псіхічнага развіцця</w:t>
            </w:r>
            <w:r w:rsidRPr="00137072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бацькі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каб. № 65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A044B0" w:rsidRPr="009E5917" w:rsidTr="00A044B0">
        <w:tc>
          <w:tcPr>
            <w:tcW w:w="6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4B0" w:rsidRPr="00B97124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</w:t>
            </w:r>
            <w:r w:rsidRPr="00B9712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A044B0" w:rsidRPr="009E5917" w:rsidTr="00A044B0">
        <w:trPr>
          <w:trHeight w:val="515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33337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4.</w:t>
            </w:r>
          </w:p>
        </w:tc>
        <w:tc>
          <w:tcPr>
            <w:tcW w:w="75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A044B0" w:rsidRPr="009E5917" w:rsidRDefault="00A044B0" w:rsidP="00A04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04.11</w:t>
            </w:r>
          </w:p>
        </w:tc>
        <w:tc>
          <w:tcPr>
            <w:tcW w:w="13607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be-BY"/>
              </w:rPr>
            </w:pPr>
            <w:r w:rsidRPr="0082372B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>Дзень права</w:t>
            </w:r>
          </w:p>
        </w:tc>
      </w:tr>
      <w:tr w:rsidR="00A044B0" w:rsidRPr="009E5917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Інтэлектуальная гульня </w:t>
            </w:r>
            <w:r w:rsidRPr="009E591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9E5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Парад шкодных звычак»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</w:t>
            </w:r>
            <w:r w:rsidRPr="009E591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A044B0" w:rsidRPr="009E5917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Круглы стол  </w:t>
            </w:r>
            <w:r w:rsidRPr="00AE2592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Мае правы і абавязкі»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9-11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каб. № 56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A044B0" w:rsidRPr="009E5917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B26B3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AB26B3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>артыўная гульня</w:t>
            </w:r>
            <w:r w:rsidRPr="00AB26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>Гуляй і перамагай</w:t>
            </w:r>
            <w:r w:rsidRPr="00AB26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B26B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</w:t>
            </w:r>
            <w:r w:rsidRPr="00AB26B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</w:t>
            </w:r>
            <w:r w:rsidRPr="00AB26B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B26B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>спарт.зала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B97124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Апаляйчук Н.М.</w:t>
            </w:r>
          </w:p>
        </w:tc>
      </w:tr>
      <w:tr w:rsidR="00A044B0" w:rsidRPr="00AE2592" w:rsidTr="00A044B0">
        <w:trPr>
          <w:trHeight w:val="323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AE2592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Кансультацыя </w:t>
            </w:r>
            <w:r w:rsidRPr="00AE2592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Што рабіць, калі…?»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педагогі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каб. № 65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E2592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A044B0" w:rsidRPr="00AE2592" w:rsidTr="00A044B0">
        <w:trPr>
          <w:trHeight w:val="466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360548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6054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360548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360548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360548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6054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Гульня - падарожжа </w:t>
            </w:r>
            <w:r w:rsidRPr="00360548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360548">
              <w:rPr>
                <w:rFonts w:ascii="Times New Roman" w:hAnsi="Times New Roman"/>
                <w:sz w:val="28"/>
                <w:szCs w:val="28"/>
                <w:lang w:val="be-BY"/>
              </w:rPr>
              <w:t>Скарбы роднага краю»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be-BY"/>
              </w:rPr>
            </w:pPr>
            <w:r w:rsidRPr="0036054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1-4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B26B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>каб. № 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AB26B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>Неўдах Т.Г.</w:t>
            </w:r>
          </w:p>
        </w:tc>
      </w:tr>
      <w:tr w:rsidR="00A044B0" w:rsidRPr="00AE2592" w:rsidTr="00A044B0">
        <w:trPr>
          <w:trHeight w:val="466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Віктарына </w:t>
            </w:r>
            <w:r w:rsidRPr="00360548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Займальная біялогія</w:t>
            </w:r>
            <w:r w:rsidRPr="00360548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6-7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AE2592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Кардзіс С.М.</w:t>
            </w:r>
          </w:p>
        </w:tc>
      </w:tr>
      <w:tr w:rsidR="00A044B0" w:rsidRPr="00AE2592" w:rsidTr="00A044B0">
        <w:trPr>
          <w:trHeight w:val="466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Аб’яднанне па інтарэсах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Валейбол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6-11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Бзот А.Б.</w:t>
            </w:r>
          </w:p>
        </w:tc>
      </w:tr>
      <w:tr w:rsidR="00A044B0" w:rsidRPr="009503DA" w:rsidTr="00A044B0"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8-11</w:t>
            </w:r>
            <w:r w:rsidRPr="00B9712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A044B0" w:rsidRPr="009E5917" w:rsidTr="00A044B0">
        <w:trPr>
          <w:trHeight w:val="389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125FD5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14.00-16.00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125FD5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25F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25F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Белая ладдзя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125F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2-4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125F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125FD5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гар’ян В.В.</w:t>
            </w:r>
          </w:p>
        </w:tc>
      </w:tr>
      <w:tr w:rsidR="00A044B0" w:rsidRPr="009E5917" w:rsidTr="00A044B0">
        <w:trPr>
          <w:trHeight w:val="392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AE259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</w:t>
            </w:r>
          </w:p>
        </w:tc>
        <w:tc>
          <w:tcPr>
            <w:tcW w:w="75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extDirection w:val="btLr"/>
            <w:vAlign w:val="center"/>
          </w:tcPr>
          <w:p w:rsidR="00A044B0" w:rsidRPr="009E5917" w:rsidRDefault="00A044B0" w:rsidP="00A044B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05.11</w:t>
            </w:r>
          </w:p>
        </w:tc>
        <w:tc>
          <w:tcPr>
            <w:tcW w:w="13607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be-BY"/>
              </w:rPr>
            </w:pPr>
            <w:r w:rsidRPr="0082372B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>Дзень здароўя і спорту</w:t>
            </w:r>
          </w:p>
        </w:tc>
      </w:tr>
      <w:tr w:rsidR="00A044B0" w:rsidRPr="00CC0F7B" w:rsidTr="00A044B0">
        <w:trPr>
          <w:trHeight w:val="564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CC0F7B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CC0F7B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Пазнавальная гадзіна-гульня </w:t>
            </w:r>
            <w:r w:rsidRPr="00CC0F7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>Сакрэты здароўя 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CC0F7B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1-4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CC0F7B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>Каб. №6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CC0F7B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>Мініч А.Л.</w:t>
            </w:r>
          </w:p>
        </w:tc>
      </w:tr>
      <w:tr w:rsidR="00A044B0" w:rsidRPr="00CC0F7B" w:rsidTr="00A044B0">
        <w:trPr>
          <w:trHeight w:val="564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33337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373">
              <w:rPr>
                <w:rFonts w:ascii="Times New Roman" w:hAnsi="Times New Roman"/>
                <w:sz w:val="28"/>
                <w:szCs w:val="28"/>
                <w:lang w:val="be-BY"/>
              </w:rPr>
              <w:t>9.00-13.00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333373" w:rsidRDefault="00A044B0" w:rsidP="00A044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de-DE"/>
              </w:rPr>
            </w:pPr>
            <w:r w:rsidRPr="0033337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Экскурсія ў г. Пружаны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33337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33337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5, 9-11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33337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373">
              <w:rPr>
                <w:rFonts w:ascii="Times New Roman" w:hAnsi="Times New Roman"/>
                <w:sz w:val="28"/>
                <w:szCs w:val="28"/>
                <w:lang w:val="be-BY"/>
              </w:rPr>
              <w:t>г. Пружаны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33337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373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A044B0" w:rsidRPr="00CC0F7B" w:rsidTr="00A044B0">
        <w:trPr>
          <w:trHeight w:val="416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CC0F7B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CC0F7B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>Гадзіна зносін «Хлопчыкі і дзяўчынкі: такія  падобныя і розныя»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CC0F7B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1-4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CC0F7B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>Каб. № 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CC0F7B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F7B">
              <w:rPr>
                <w:rFonts w:ascii="Times New Roman" w:hAnsi="Times New Roman"/>
                <w:sz w:val="28"/>
                <w:szCs w:val="28"/>
                <w:lang w:val="be-BY"/>
              </w:rPr>
              <w:t>Сцепанец Н.А.</w:t>
            </w:r>
          </w:p>
        </w:tc>
      </w:tr>
      <w:tr w:rsidR="00A044B0" w:rsidRPr="009E5917" w:rsidTr="00A044B0">
        <w:trPr>
          <w:trHeight w:val="643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Конкурс малюнкаў на экалагічную тэму «Ствараючы, не разбурай!»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</w:t>
            </w:r>
            <w:r w:rsidRPr="00B9712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-7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мікрараён школы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Петруковіч А.А.</w:t>
            </w:r>
          </w:p>
        </w:tc>
      </w:tr>
      <w:tr w:rsidR="00A044B0" w:rsidRPr="009E5917" w:rsidTr="00A044B0">
        <w:trPr>
          <w:trHeight w:val="643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B26B3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гадзіна «Самыя адважная»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B26B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B26B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1-3,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</w:t>
            </w:r>
            <w:r w:rsidRPr="00AB26B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-8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B26B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>спарт.зала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AB26B3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  <w:p w:rsidR="00A044B0" w:rsidRPr="00AB26B3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>Апаляйчук Н.М.</w:t>
            </w:r>
          </w:p>
        </w:tc>
      </w:tr>
      <w:tr w:rsidR="00A044B0" w:rsidRPr="009E5917" w:rsidTr="00A044B0">
        <w:trPr>
          <w:trHeight w:val="474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7166D5" w:rsidRDefault="00A044B0" w:rsidP="00A0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“Займальная праграма ў асяроддзі 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SCRATCH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4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каб.№ 2</w:t>
            </w:r>
            <w:r w:rsidRPr="007166D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A044B0" w:rsidRPr="00AE2592" w:rsidTr="00A044B0">
        <w:trPr>
          <w:trHeight w:val="474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AB26B3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Віртуальнае падарожжа да </w:t>
            </w:r>
            <w:r w:rsidRPr="00AB26B3">
              <w:rPr>
                <w:rFonts w:ascii="Times New Roman" w:hAnsi="Times New Roman"/>
                <w:sz w:val="28"/>
                <w:szCs w:val="28"/>
              </w:rPr>
              <w:t>65 г</w:t>
            </w:r>
            <w:r w:rsidRPr="00AB26B3">
              <w:rPr>
                <w:rFonts w:ascii="Times New Roman" w:hAnsi="Times New Roman"/>
                <w:sz w:val="28"/>
                <w:szCs w:val="28"/>
                <w:lang w:val="be-BY"/>
              </w:rPr>
              <w:t>оддзя</w:t>
            </w:r>
            <w:r w:rsidRPr="00AB26B3">
              <w:rPr>
                <w:rFonts w:ascii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AB26B3">
              <w:rPr>
                <w:rFonts w:ascii="Times New Roman" w:hAnsi="Times New Roman"/>
                <w:sz w:val="28"/>
                <w:szCs w:val="28"/>
              </w:rPr>
              <w:t>адкрыцця</w:t>
            </w:r>
            <w:proofErr w:type="spellEnd"/>
            <w:r w:rsidRPr="00AB26B3">
              <w:rPr>
                <w:rFonts w:ascii="Times New Roman" w:hAnsi="Times New Roman"/>
                <w:sz w:val="28"/>
                <w:szCs w:val="28"/>
              </w:rPr>
              <w:t xml:space="preserve"> Музея </w:t>
            </w:r>
            <w:proofErr w:type="spellStart"/>
            <w:r w:rsidRPr="00AB26B3">
              <w:rPr>
                <w:rFonts w:ascii="Times New Roman" w:hAnsi="Times New Roman"/>
                <w:sz w:val="28"/>
                <w:szCs w:val="28"/>
              </w:rPr>
              <w:t>абароны</w:t>
            </w:r>
            <w:proofErr w:type="spellEnd"/>
            <w:r w:rsidRPr="00AB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26B3">
              <w:rPr>
                <w:rFonts w:ascii="Times New Roman" w:hAnsi="Times New Roman"/>
                <w:sz w:val="28"/>
                <w:szCs w:val="28"/>
              </w:rPr>
              <w:t>Брэсцкай</w:t>
            </w:r>
            <w:proofErr w:type="spellEnd"/>
            <w:r w:rsidRPr="00AB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26B3">
              <w:rPr>
                <w:rFonts w:ascii="Times New Roman" w:hAnsi="Times New Roman"/>
                <w:sz w:val="28"/>
                <w:szCs w:val="28"/>
              </w:rPr>
              <w:t>крэпасці</w:t>
            </w:r>
            <w:proofErr w:type="spellEnd"/>
            <w:r w:rsidRPr="00AB26B3">
              <w:rPr>
                <w:rFonts w:ascii="Times New Roman" w:hAnsi="Times New Roman"/>
                <w:sz w:val="28"/>
                <w:szCs w:val="28"/>
              </w:rPr>
              <w:t>-героя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9-11 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каб.№ 55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A044B0" w:rsidRPr="009E5917" w:rsidTr="00A044B0">
        <w:trPr>
          <w:trHeight w:val="597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</w:t>
            </w:r>
            <w:r w:rsidRPr="00B9712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-11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A044B0" w:rsidRPr="009E5917" w:rsidTr="00A044B0">
        <w:trPr>
          <w:trHeight w:val="597"/>
        </w:trPr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14.00-16.00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28609A" w:rsidRDefault="00A044B0" w:rsidP="00A044B0">
            <w:pPr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28609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proofErr w:type="spellStart"/>
            <w:r w:rsidRPr="0028609A">
              <w:rPr>
                <w:rFonts w:ascii="Times New Roman" w:hAnsi="Times New Roman"/>
                <w:i/>
                <w:sz w:val="28"/>
                <w:szCs w:val="28"/>
              </w:rPr>
              <w:t>Займальная</w:t>
            </w:r>
            <w:proofErr w:type="spellEnd"/>
            <w:r w:rsidRPr="002860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609A">
              <w:rPr>
                <w:rFonts w:ascii="Times New Roman" w:hAnsi="Times New Roman"/>
                <w:i/>
                <w:sz w:val="28"/>
                <w:szCs w:val="28"/>
              </w:rPr>
              <w:t>матэматыка</w:t>
            </w:r>
            <w:proofErr w:type="spellEnd"/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28609A" w:rsidRDefault="00A044B0" w:rsidP="00A044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3-4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каб. № 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28609A" w:rsidRDefault="00A044B0" w:rsidP="00A04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Сцепанец Н.А.</w:t>
            </w:r>
          </w:p>
        </w:tc>
      </w:tr>
      <w:tr w:rsidR="00A044B0" w:rsidRPr="009E5917" w:rsidTr="00A044B0">
        <w:trPr>
          <w:trHeight w:val="597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A044B0" w:rsidRPr="009E5917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75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extDirection w:val="btLr"/>
            <w:hideMark/>
          </w:tcPr>
          <w:p w:rsidR="00A044B0" w:rsidRPr="009E5917" w:rsidRDefault="00A044B0" w:rsidP="00A04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9E591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06.11</w:t>
            </w:r>
          </w:p>
        </w:tc>
        <w:tc>
          <w:tcPr>
            <w:tcW w:w="13607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82372B" w:rsidRDefault="00A044B0" w:rsidP="00A044B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>Дзень экалогіі</w:t>
            </w:r>
          </w:p>
        </w:tc>
      </w:tr>
      <w:tr w:rsidR="00A044B0" w:rsidRPr="007166D5" w:rsidTr="00A044B0">
        <w:trPr>
          <w:trHeight w:val="528"/>
        </w:trPr>
        <w:tc>
          <w:tcPr>
            <w:tcW w:w="67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“Займальная праграма ў асяроддзі 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SCRATCH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5-7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A044B0" w:rsidRPr="00371EE3" w:rsidTr="00A044B0">
        <w:trPr>
          <w:trHeight w:val="668"/>
        </w:trPr>
        <w:tc>
          <w:tcPr>
            <w:tcW w:w="67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503D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503DA">
              <w:rPr>
                <w:rFonts w:ascii="Times New Roman" w:hAnsi="Times New Roman"/>
                <w:sz w:val="28"/>
                <w:szCs w:val="28"/>
                <w:lang w:val="be-BY"/>
              </w:rPr>
              <w:t>9.00-13.00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503DA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503DA">
              <w:rPr>
                <w:rFonts w:ascii="Times New Roman" w:hAnsi="Times New Roman"/>
                <w:sz w:val="28"/>
                <w:szCs w:val="28"/>
                <w:lang w:val="be-BY"/>
              </w:rPr>
              <w:t>Экскурсія ў Белавежскую пушчу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503D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503D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4-10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503D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503DA">
              <w:rPr>
                <w:rFonts w:ascii="Times New Roman" w:hAnsi="Times New Roman"/>
                <w:sz w:val="28"/>
                <w:szCs w:val="28"/>
                <w:lang w:val="be-BY"/>
              </w:rPr>
              <w:t>аг. Камянюкі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9503D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503DA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A044B0" w:rsidRPr="009503D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503DA"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A044B0" w:rsidRPr="009503DA" w:rsidTr="00A044B0">
        <w:trPr>
          <w:trHeight w:val="597"/>
        </w:trPr>
        <w:tc>
          <w:tcPr>
            <w:tcW w:w="67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-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Club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3,9-11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503D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каб.№ 2</w:t>
            </w:r>
            <w:r w:rsidRPr="009503DA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A044B0" w:rsidRPr="009E5917" w:rsidTr="00A044B0">
        <w:trPr>
          <w:trHeight w:val="597"/>
        </w:trPr>
        <w:tc>
          <w:tcPr>
            <w:tcW w:w="67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Секцыя па настольнаму тэнісу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4-6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файе школы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  <w:p w:rsidR="00A044B0" w:rsidRPr="0028609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044B0" w:rsidRPr="00AB26B3" w:rsidTr="00A044B0">
        <w:trPr>
          <w:trHeight w:val="597"/>
        </w:trPr>
        <w:tc>
          <w:tcPr>
            <w:tcW w:w="67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Эксклюзіў</w:t>
            </w:r>
            <w:proofErr w:type="spellEnd"/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5-6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28609A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Шаўцова І.С.</w:t>
            </w:r>
          </w:p>
        </w:tc>
      </w:tr>
      <w:tr w:rsidR="00A044B0" w:rsidRPr="00AF3FDD" w:rsidTr="00A044B0">
        <w:trPr>
          <w:trHeight w:val="597"/>
        </w:trPr>
        <w:tc>
          <w:tcPr>
            <w:tcW w:w="67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</w:t>
            </w:r>
            <w:r w:rsidRPr="00AF3FDD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інтарэсах </w:t>
            </w:r>
            <w:r w:rsidRPr="00AF3FDD"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  <w:t>«</w:t>
            </w:r>
            <w:r w:rsidRPr="00AF3FDD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Нямецкая мова з задавальненнем</w:t>
            </w:r>
            <w:r w:rsidRPr="00AF3FDD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3-4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C7810"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A044B0" w:rsidRPr="00AF3FDD" w:rsidTr="00A044B0">
        <w:trPr>
          <w:trHeight w:val="597"/>
        </w:trPr>
        <w:tc>
          <w:tcPr>
            <w:tcW w:w="67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7166D5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9E5917" w:rsidRDefault="00A044B0" w:rsidP="00A044B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BC781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Віктарына па нямецкай мове </w:t>
            </w:r>
            <w:r w:rsidRPr="00BC7810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BC7810">
              <w:rPr>
                <w:rFonts w:ascii="Times New Roman" w:hAnsi="Times New Roman"/>
                <w:sz w:val="28"/>
                <w:szCs w:val="28"/>
                <w:lang w:val="be-BY"/>
              </w:rPr>
              <w:t>Германіі, Аўстрыі, Швецыі»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BC7810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C781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9-11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044B0" w:rsidRPr="00BC7810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C7810">
              <w:rPr>
                <w:rFonts w:ascii="Times New Roman" w:hAnsi="Times New Roman"/>
                <w:sz w:val="28"/>
                <w:szCs w:val="28"/>
                <w:lang w:val="be-BY"/>
              </w:rPr>
              <w:t>каб. № 27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044B0" w:rsidRPr="00BC7810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C7810"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A044B0" w:rsidRPr="009E5917" w:rsidTr="00A044B0">
        <w:trPr>
          <w:trHeight w:val="597"/>
        </w:trPr>
        <w:tc>
          <w:tcPr>
            <w:tcW w:w="67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9E5917" w:rsidRDefault="00A044B0" w:rsidP="00A044B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4B0" w:rsidRPr="00B97124" w:rsidRDefault="00A044B0" w:rsidP="00A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</w:tbl>
    <w:p w:rsidR="009E5917" w:rsidRPr="00A044B0" w:rsidRDefault="009E5917" w:rsidP="00A044B0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9E5917">
        <w:rPr>
          <w:rFonts w:ascii="Times New Roman" w:hAnsi="Times New Roman"/>
          <w:sz w:val="28"/>
          <w:szCs w:val="28"/>
          <w:lang w:val="be-BY"/>
        </w:rPr>
        <w:t>Намеснік дырэктара ____________   Т.В. Асіпчук</w:t>
      </w:r>
    </w:p>
    <w:p w:rsidR="00E9365B" w:rsidRPr="009E5917" w:rsidRDefault="00E9365B">
      <w:pPr>
        <w:rPr>
          <w:color w:val="FF0000"/>
        </w:rPr>
      </w:pPr>
    </w:p>
    <w:sectPr w:rsidR="00E9365B" w:rsidRPr="009E5917" w:rsidSect="00657B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7"/>
    <w:rsid w:val="00125FD5"/>
    <w:rsid w:val="00137072"/>
    <w:rsid w:val="0028609A"/>
    <w:rsid w:val="00333373"/>
    <w:rsid w:val="00360548"/>
    <w:rsid w:val="00371EE3"/>
    <w:rsid w:val="00430EF8"/>
    <w:rsid w:val="00657BA2"/>
    <w:rsid w:val="006725DB"/>
    <w:rsid w:val="006A502E"/>
    <w:rsid w:val="007166D5"/>
    <w:rsid w:val="0082372B"/>
    <w:rsid w:val="0088415F"/>
    <w:rsid w:val="009503DA"/>
    <w:rsid w:val="009E5917"/>
    <w:rsid w:val="00A044B0"/>
    <w:rsid w:val="00AB26B3"/>
    <w:rsid w:val="00AE2592"/>
    <w:rsid w:val="00AF3FDD"/>
    <w:rsid w:val="00B9655D"/>
    <w:rsid w:val="00B97124"/>
    <w:rsid w:val="00BC7810"/>
    <w:rsid w:val="00CC0F7B"/>
    <w:rsid w:val="00E9365B"/>
    <w:rsid w:val="00E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BCF7-4E03-4338-BCE2-7BE2C3D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D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Бзот</dc:creator>
  <cp:keywords/>
  <dc:description/>
  <cp:lastModifiedBy>Пользователь Windows</cp:lastModifiedBy>
  <cp:revision>7</cp:revision>
  <cp:lastPrinted>2021-10-30T11:34:00Z</cp:lastPrinted>
  <dcterms:created xsi:type="dcterms:W3CDTF">2021-10-21T06:31:00Z</dcterms:created>
  <dcterms:modified xsi:type="dcterms:W3CDTF">2021-10-30T11:34:00Z</dcterms:modified>
</cp:coreProperties>
</file>